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tLeas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after="312" w:afterLines="100" w:line="240" w:lineRule="atLeas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征求意见表</w:t>
      </w:r>
    </w:p>
    <w:tbl>
      <w:tblPr>
        <w:tblStyle w:val="2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4515"/>
        <w:gridCol w:w="4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99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文件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长春市安全生产事故隐患和违法行为举报奖励办法（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征求意见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99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 号</w:t>
            </w:r>
          </w:p>
        </w:tc>
        <w:tc>
          <w:tcPr>
            <w:tcW w:w="45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修改意见/建议</w:t>
            </w:r>
          </w:p>
        </w:tc>
        <w:tc>
          <w:tcPr>
            <w:tcW w:w="44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01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515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479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01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51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47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001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51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47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001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51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47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001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51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47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01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51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47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001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51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47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01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51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47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001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51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47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01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51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47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</w:tbl>
    <w:p>
      <w:pPr>
        <w:wordWrap w:val="0"/>
        <w:spacing w:line="720" w:lineRule="auto"/>
        <w:ind w:right="480"/>
        <w:jc w:val="right"/>
        <w:rPr>
          <w:rFonts w:hint="eastAsia" w:ascii="Times New Roman" w:hAnsi="Times New Roman" w:eastAsia="宋体" w:cs="Times New Roman"/>
          <w:sz w:val="24"/>
        </w:rPr>
      </w:pPr>
    </w:p>
    <w:p>
      <w:pPr>
        <w:wordWrap w:val="0"/>
        <w:jc w:val="righ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年    月    日</w:t>
      </w:r>
    </w:p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E4411"/>
    <w:rsid w:val="1C98399C"/>
    <w:rsid w:val="41FB7C3C"/>
    <w:rsid w:val="4D1E4411"/>
    <w:rsid w:val="66476E45"/>
    <w:rsid w:val="68181B8F"/>
    <w:rsid w:val="6DB53015"/>
    <w:rsid w:val="6FDA52CC"/>
    <w:rsid w:val="77827818"/>
    <w:rsid w:val="7B63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1</TotalTime>
  <ScaleCrop>false</ScaleCrop>
  <LinksUpToDate>false</LinksUpToDate>
  <CharactersWithSpaces>91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2025-05-13T14:54:00Z</dcterms:created>
  <dc:creator>cake_babe</dc:creator>
  <cp:lastModifiedBy>周威伟</cp:lastModifiedBy>
  <dcterms:modified xsi:type="dcterms:W3CDTF">2025-05-13T15:49:42Z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F3F52998DCFA4C58B668D32987937DC8_11</vt:lpwstr>
  </property>
  <property fmtid="{D5CDD505-2E9C-101B-9397-08002B2CF9AE}" pid="4" name="KSOTemplateDocerSaveRecord">
    <vt:lpwstr>eyJoZGlkIjoiMGU2Mzg1OGI1NTU3MmEwNmYyMjU3MjNjZDJmNTIzOTQiLCJ1c2VySWQiOiI4MTg5OTg2NDgifQ==</vt:lpwstr>
  </property>
</Properties>
</file>